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44"/>
          <w:shd w:fill="auto" w:val="clear"/>
        </w:rPr>
        <w:t xml:space="preserve">Mitgliedsantrag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VitaFormA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br/>
        <w:t xml:space="preserve">Hiermit beantrage ich die Aufnahme als Mitglied im oben genannten Verein.</w:t>
        <w:br/>
        <w:br/>
        <w:t xml:space="preserve">Persönliche Daten:</w:t>
        <w:br/>
        <w:t xml:space="preserve">Name: ________________________________</w:t>
        <w:br/>
        <w:t xml:space="preserve">Geburtsdatum: _________________________</w:t>
        <w:br/>
        <w:t xml:space="preserve">Adresse: ______________________________</w:t>
        <w:br/>
        <w:t xml:space="preserve">PLZ / Ort: ____________________________</w:t>
        <w:br/>
        <w:t xml:space="preserve">Telefon: ______________________________</w:t>
        <w:br/>
        <w:t xml:space="preserve">E-Mail: _______________________________</w:t>
        <w:br/>
        <w:br/>
        <w:t xml:space="preserve">Ich erkenne die Satzung des Vereins an. Es werden Mitgliedsbeiträge erhoben.</w:t>
        <w:br/>
        <w:br/>
        <w:t xml:space="preserve">Ort, Datum: ___________________________</w:t>
        <w:br/>
        <w:t xml:space="preserve">Unterschrift Mitglied: ________________</w:t>
        <w:br/>
        <w:br/>
        <w:t xml:space="preserve">Aufnahme bestätigt (Vorstand):</w:t>
        <w:br/>
        <w:t xml:space="preserve">Thomas Fister / Andreas Hendricks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br/>
        <w:t xml:space="preserve">Unterschrift: _________________________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